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巢湖学院本科学生毕业论文（设计）成绩终评表</w:t>
      </w:r>
    </w:p>
    <w:tbl>
      <w:tblPr>
        <w:tblStyle w:val="5"/>
        <w:tblW w:w="5150" w:type="pct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1736"/>
        <w:gridCol w:w="436"/>
        <w:gridCol w:w="1010"/>
        <w:gridCol w:w="1012"/>
        <w:gridCol w:w="724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>院</w:t>
            </w:r>
          </w:p>
        </w:tc>
        <w:tc>
          <w:tcPr>
            <w:tcW w:w="123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5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sz w:val="24"/>
              </w:rPr>
              <w:t>业</w:t>
            </w:r>
          </w:p>
        </w:tc>
        <w:tc>
          <w:tcPr>
            <w:tcW w:w="14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>号</w:t>
            </w:r>
          </w:p>
        </w:tc>
        <w:tc>
          <w:tcPr>
            <w:tcW w:w="123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5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  <w:lang w:eastAsia="zh-CN"/>
              </w:rPr>
              <w:t>学生</w:t>
            </w:r>
            <w:r>
              <w:rPr>
                <w:rFonts w:hint="eastAsia" w:ascii="宋体" w:hAnsi="宋体"/>
                <w:bCs/>
                <w:sz w:val="24"/>
              </w:rPr>
              <w:t>姓名</w:t>
            </w:r>
          </w:p>
        </w:tc>
        <w:tc>
          <w:tcPr>
            <w:tcW w:w="14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题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>目</w:t>
            </w:r>
          </w:p>
        </w:tc>
        <w:tc>
          <w:tcPr>
            <w:tcW w:w="386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指导教师</w:t>
            </w:r>
          </w:p>
        </w:tc>
        <w:tc>
          <w:tcPr>
            <w:tcW w:w="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2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职称、学位</w:t>
            </w:r>
          </w:p>
        </w:tc>
        <w:tc>
          <w:tcPr>
            <w:tcW w:w="20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成 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3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指导教师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成绩</w:t>
            </w:r>
          </w:p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（0.4）</w:t>
            </w:r>
          </w:p>
        </w:tc>
        <w:tc>
          <w:tcPr>
            <w:tcW w:w="9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评阅教师成绩</w:t>
            </w:r>
          </w:p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（0.3）</w:t>
            </w:r>
          </w:p>
        </w:tc>
        <w:tc>
          <w:tcPr>
            <w:tcW w:w="823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答辩成绩</w:t>
            </w:r>
          </w:p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（0.3）</w:t>
            </w:r>
          </w:p>
        </w:tc>
        <w:tc>
          <w:tcPr>
            <w:tcW w:w="20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终评成绩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百分制</w:t>
            </w:r>
          </w:p>
        </w:tc>
        <w:tc>
          <w:tcPr>
            <w:tcW w:w="10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等级制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2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/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5C0"/>
    <w:rsid w:val="000707BF"/>
    <w:rsid w:val="00074221"/>
    <w:rsid w:val="002365C0"/>
    <w:rsid w:val="00284692"/>
    <w:rsid w:val="002F1E2C"/>
    <w:rsid w:val="003217FF"/>
    <w:rsid w:val="00397EFB"/>
    <w:rsid w:val="003A7414"/>
    <w:rsid w:val="005024BA"/>
    <w:rsid w:val="005106C2"/>
    <w:rsid w:val="005815E6"/>
    <w:rsid w:val="00607D14"/>
    <w:rsid w:val="00883183"/>
    <w:rsid w:val="00972293"/>
    <w:rsid w:val="00997575"/>
    <w:rsid w:val="00A408C0"/>
    <w:rsid w:val="00A67B48"/>
    <w:rsid w:val="00B2672E"/>
    <w:rsid w:val="00B87080"/>
    <w:rsid w:val="00C26FD8"/>
    <w:rsid w:val="00C31F70"/>
    <w:rsid w:val="00C66CDE"/>
    <w:rsid w:val="00D662A9"/>
    <w:rsid w:val="00DC0190"/>
    <w:rsid w:val="0C587F5B"/>
    <w:rsid w:val="217107B0"/>
    <w:rsid w:val="320F07D3"/>
    <w:rsid w:val="4C6F77E2"/>
    <w:rsid w:val="57F43151"/>
    <w:rsid w:val="6A232453"/>
    <w:rsid w:val="7EF355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62</Words>
  <Characters>359</Characters>
  <Lines>2</Lines>
  <Paragraphs>1</Paragraphs>
  <TotalTime>3</TotalTime>
  <ScaleCrop>false</ScaleCrop>
  <LinksUpToDate>false</LinksUpToDate>
  <CharactersWithSpaces>420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2018-11-02T05:02:00Z</dcterms:created>
  <dc:creator>微软用户</dc:creator>
  <cp:lastModifiedBy>WMin</cp:lastModifiedBy>
  <dcterms:modified xsi:type="dcterms:W3CDTF">2020-12-08T02:38:28Z</dcterms:modified>
  <dc:title>巢湖学院20  届本科学生毕业论文（设计）成绩终评表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2052-11.1.0.10132</vt:lpwstr>
  </property>
</Properties>
</file>